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533F">
      <w:pPr>
        <w:pStyle w:val="style28"/>
        <w:jc w:val="center"/>
        <w:rPr>
          <w:color w:val="FF0000"/>
          <w:sz w:val="52"/>
        </w:rPr>
      </w:pPr>
      <w:bookmarkStart w:id="0" w:name="_GoBack"/>
      <w:bookmarkEnd w:id="0"/>
      <w:r>
        <w:rPr>
          <w:rStyle w:val="Strong"/>
          <w:color w:val="FF0000"/>
          <w:sz w:val="52"/>
        </w:rPr>
        <w:t>Khuyết Danh</w:t>
      </w:r>
    </w:p>
    <w:p w:rsidR="00000000" w:rsidRDefault="0013533F">
      <w:pPr>
        <w:pStyle w:val="viethead"/>
        <w:jc w:val="center"/>
        <w:rPr>
          <w:color w:val="0070C0"/>
          <w:sz w:val="56"/>
          <w:szCs w:val="56"/>
        </w:rPr>
      </w:pPr>
      <w:r>
        <w:rPr>
          <w:color w:val="0070C0"/>
          <w:sz w:val="56"/>
          <w:szCs w:val="56"/>
        </w:rPr>
        <w:t>Bốn Bà Vợ Của Nhà Vua</w:t>
      </w:r>
    </w:p>
    <w:p w:rsidR="00000000" w:rsidRDefault="0013533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3533F">
      <w:pPr>
        <w:pStyle w:val="NormalWeb"/>
        <w:jc w:val="center"/>
        <w:rPr>
          <w:b/>
          <w:u w:val="single"/>
        </w:rPr>
      </w:pPr>
      <w:r>
        <w:rPr>
          <w:b/>
          <w:u w:val="single"/>
        </w:rPr>
        <w:t>MỤC LỤC</w:t>
      </w:r>
    </w:p>
    <w:p w:rsidR="00000000" w:rsidRDefault="0013533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Bốn Bà Vợ Của Nhà Vua</w:t>
      </w:r>
    </w:p>
    <w:p w:rsidR="00000000" w:rsidRDefault="0013533F">
      <w:r>
        <w:fldChar w:fldCharType="end"/>
      </w:r>
      <w:bookmarkStart w:id="1" w:name="bm2"/>
    </w:p>
    <w:p w:rsidR="00000000" w:rsidRPr="006335A2" w:rsidRDefault="0013533F">
      <w:pPr>
        <w:pStyle w:val="style28"/>
        <w:jc w:val="center"/>
      </w:pPr>
      <w:r>
        <w:rPr>
          <w:rStyle w:val="Strong"/>
        </w:rPr>
        <w:t>Khuyết Danh</w:t>
      </w:r>
      <w:r>
        <w:t xml:space="preserve"> </w:t>
      </w:r>
    </w:p>
    <w:p w:rsidR="00000000" w:rsidRDefault="0013533F">
      <w:pPr>
        <w:pStyle w:val="viethead"/>
        <w:jc w:val="center"/>
      </w:pPr>
      <w:r>
        <w:t>Bốn Bà Vợ Của Nhà Vua</w:t>
      </w:r>
    </w:p>
    <w:p w:rsidR="00000000" w:rsidRDefault="0013533F">
      <w:pPr>
        <w:spacing w:line="360" w:lineRule="auto"/>
        <w:divId w:val="1056127151"/>
      </w:pPr>
      <w:r>
        <w:br/>
      </w:r>
      <w:r>
        <w:t xml:space="preserve">Ngày xửa ngày xưa, có một vị vua giàu có trị vì một vương quốc hùng mạnh. Ông có bốn bà vợ, bà nào cũng xinh đẹp. Nhà vua yêu người vợ thứ tư nhất và luôn chiều theo mọi sở thích của bà, bà không bao giờ bị từ chối. Kế </w:t>
      </w:r>
      <w:r>
        <w:t xml:space="preserve">đến là người vợ thứ ba, nhà vua lúc nào cũng sợ mất bà, đi đâu cũng luôn muốn đưa bà đi theo. Bà vợ thứ hai là chỗ dựa tinh thần của nhà vua, bà rất tử tế, dịu dàng và kiên nhẫn. Mỗi khi nhà vua gặp chuyện khó khăn, ông thường tâm sự với bà và thường nhận </w:t>
      </w:r>
      <w:r>
        <w:t>được những lời khuyên quý giá. Người vợ thứ nhất của vua là trung thành nhất, giúp vua trị vì và làm cho đất nước ngày càng giàu có nhưng nhà vua lại không dành nhiều tình cảm cho bà. Nhà vua luôn nghĩ rằng bà có thể tự chăm sóc lấy mình nên ít khi để ý đế</w:t>
      </w:r>
      <w:r>
        <w:t>n bà. Không may một ngày nọ, vua lâm bệnh và biết rằng mình không còn sống được bao lâu nữa. Ông nghĩ : “ Ta có đến bốn người vợ, nhưng khi ra đi, e rằng lại hoàn toàn cô đơn !” Nghĩ vậy nhà vua cho gọi người vợ thứ tư đến bên cạnh và nói “ Ta yêu thương n</w:t>
      </w:r>
      <w:r>
        <w:t>àng nhất, luôn dành mọi thứ tốt đẹp cho nàng. Giờ đây ta sắp chết, nàng có theo ta để ta không cô đơn không?” Nhà vua nhận được câu trả lời “ Bệ hạ rất tốt với thiếp, nhưng yêu cầu đó quá khó, thiếp không thể làm được” Nhà vua lặng đi một lúc rồi cho gọi n</w:t>
      </w:r>
      <w:r>
        <w:t>gười vợ thứ ba, bà trả lời “ Không, thưa đức vua, cuộc sống còn đẹp lắm, sẽ có một vị vua khác đến để tiếp tục che chở và chiều chuộng thiếp”. Trái tim vị vua cảm thấy lạnh buốt vì buồn bã và thất vọng. Ngài lại gọi người vợ thứ hai “Ta luôn được nàng giúp</w:t>
      </w:r>
      <w:r>
        <w:t xml:space="preserve"> đỡ và khuyên giải, nàng sẽ theo ta chứ ?”, nhà vua hỏi. “Lần này thiếp chẳng giúp được gì hơn, thưa đức vua” người vợ thứ hai đáp “ Nhưng thiếp hứa sẽ </w:t>
      </w:r>
      <w:r>
        <w:lastRenderedPageBreak/>
        <w:t>chăm sóc bệ hạ đến những giây cuối cùng, rồi sẽ đưa bệ hạ về nơi an nghỉ cuối cùng và sẽ luôn nhớ đến bệ</w:t>
      </w:r>
      <w:r>
        <w:t xml:space="preserve"> hạ”. Nhà vua hoàn toàn tuyệt vọng, ngài không hề nhớ ra người vợ thứ nhất, cho đến khi ngài nghe thấy một giọng nói cất lên bên cạnh “ Thiếp sẽ theo ngài đến bất cứ nơi đâu ngài đi tới, dù đó là cõi chết”. Đó chính là người vợ thứ nhất của ông. Trông bà m</w:t>
      </w:r>
      <w:r>
        <w:t xml:space="preserve">ệt mỏi và gầy yếu. Buồn bã và nuối tiếc vô hạn vì cách đối xử của mình, nhà vua thốt lên “Lẽ ra ta đã phải chăm sóc và yêu thương nàng nhiều hơn mới phải!” </w:t>
      </w:r>
      <w:r>
        <w:br/>
      </w:r>
      <w:r>
        <w:t>* Nếu coi mỗi chúng ta cũng giống như nhà vua đó, thì bạn hãy để ý xem, ai cũng có 4 “vợ” đấy. Ngườ</w:t>
      </w:r>
      <w:r>
        <w:t>i vợ thứ tư của chúng ta là cơ thể. Hầu như ai cũng lo lắng, chăm sóc đến bản thân, đến cơ thể mình nhiều nhất, làm sao để trông thật đẹp đẽ. Nhưng khi chúng ta ra đi, cơ thể ấy cũng tan biến, không để lại gì trên đời. Người vợ thứ ba có tên” địa vị và của</w:t>
      </w:r>
      <w:r>
        <w:t xml:space="preserve"> cải”- đây chính là những thứ dễ mất nhất, ngay cả khi chúng ta còn sống vì dù sao chúng cũng chỉ là vật chất. Khi chúng ta không còn, địa vị và của cải sẽ thuộc về người khác. Người vợ thứ hai chính là gia đình và bè bạn. Họ luôn quan tâm và giúp đỡ, luôn</w:t>
      </w:r>
      <w:r>
        <w:t xml:space="preserve"> an ủi và khuyên giải, nhưng họ chỉ có thể chăm sóc ta đến những phút cuối và nhớ thương ta. Người vợ thứ nhất chính là tâm hồn. Không phải ai cũng nhớ đến nó khi sống trong một thế giới mọi người đều phải chạy đua với của cải và địa vị nhằm thoả mãn cái “</w:t>
      </w:r>
      <w:r>
        <w:t xml:space="preserve">tôi” của mình. Thế nhưng tâm hồn là thứ duy nhất luôn đi cùng với chúng ta tới bất cứ nơi nào ta đến và chính là thứ để mọi người nhớ mãi đến ta dù ta có ở nơi đâu </w:t>
      </w:r>
      <w:r>
        <w:br/>
      </w:r>
    </w:p>
    <w:p w:rsidR="00000000" w:rsidRDefault="0013533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Tre xanh</w:t>
      </w:r>
      <w:r>
        <w:br/>
      </w:r>
      <w:r>
        <w:t>Nguồn: Tre xanh</w:t>
      </w:r>
      <w:r>
        <w:br/>
      </w:r>
      <w:r>
        <w:t>Được bạn: Ct.Ly đưa lên</w:t>
      </w:r>
      <w:r>
        <w:br/>
      </w:r>
      <w:r>
        <w:t xml:space="preserve">vào ngày: 30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3533F">
      <w:r>
        <w:separator/>
      </w:r>
    </w:p>
  </w:endnote>
  <w:endnote w:type="continuationSeparator" w:id="0">
    <w:p w:rsidR="00000000" w:rsidRDefault="00135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533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3533F">
      <w:r>
        <w:separator/>
      </w:r>
    </w:p>
  </w:footnote>
  <w:footnote w:type="continuationSeparator" w:id="0">
    <w:p w:rsidR="00000000" w:rsidRDefault="001353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533F">
    <w:pPr>
      <w:pStyle w:val="Header"/>
      <w:tabs>
        <w:tab w:val="clear" w:pos="4844"/>
        <w:tab w:val="clear" w:pos="9689"/>
        <w:tab w:val="right" w:pos="9720"/>
      </w:tabs>
      <w:rPr>
        <w:color w:val="0070C0"/>
        <w:sz w:val="26"/>
      </w:rPr>
    </w:pPr>
    <w:r>
      <w:rPr>
        <w:color w:val="0070C0"/>
        <w:sz w:val="26"/>
      </w:rPr>
      <w:t>Bốn Bà Vợ Của Nhà Vua</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35A2"/>
    <w:rsid w:val="0013533F"/>
    <w:rsid w:val="00633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61271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550</Words>
  <Characters>3139</Characters>
  <Application>Microsoft Office Word</Application>
  <DocSecurity>0</DocSecurity>
  <Lines>26</Lines>
  <Paragraphs>7</Paragraphs>
  <ScaleCrop>false</ScaleCrop>
  <Company/>
  <LinksUpToDate>false</LinksUpToDate>
  <CharactersWithSpaces>3682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Bốn Bà Vợ Của Nhà Vua - Khuyết Danh</dc:title>
  <dc:subject/>
  <dc:creator>vy</dc:creator>
  <cp:keywords/>
  <dc:description/>
  <cp:lastModifiedBy>vy</cp:lastModifiedBy>
  <cp:revision>2</cp:revision>
  <cp:lastPrinted>2011-04-22T19:41:00Z</cp:lastPrinted>
  <dcterms:created xsi:type="dcterms:W3CDTF">2011-04-22T19:41:00Z</dcterms:created>
  <dcterms:modified xsi:type="dcterms:W3CDTF">2011-04-22T19:41:00Z</dcterms:modified>
</cp:coreProperties>
</file>