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26CC">
      <w:pPr>
        <w:pStyle w:val="style28"/>
        <w:jc w:val="center"/>
        <w:rPr>
          <w:color w:val="FF0000"/>
          <w:sz w:val="52"/>
        </w:rPr>
      </w:pPr>
      <w:bookmarkStart w:id="0" w:name="_GoBack"/>
      <w:bookmarkEnd w:id="0"/>
      <w:r>
        <w:rPr>
          <w:rStyle w:val="Strong"/>
          <w:color w:val="FF0000"/>
          <w:sz w:val="52"/>
        </w:rPr>
        <w:t>Thế Lữ</w:t>
      </w:r>
    </w:p>
    <w:p w:rsidR="00000000" w:rsidRDefault="005E26CC">
      <w:pPr>
        <w:pStyle w:val="viethead"/>
        <w:jc w:val="center"/>
        <w:rPr>
          <w:color w:val="0070C0"/>
          <w:sz w:val="56"/>
          <w:szCs w:val="56"/>
        </w:rPr>
      </w:pPr>
      <w:r>
        <w:rPr>
          <w:color w:val="0070C0"/>
          <w:sz w:val="56"/>
          <w:szCs w:val="56"/>
        </w:rPr>
        <w:t>Đêm trăng</w:t>
      </w:r>
    </w:p>
    <w:p w:rsidR="00000000" w:rsidRDefault="005E26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26CC">
      <w:pPr>
        <w:pStyle w:val="NormalWeb"/>
        <w:jc w:val="center"/>
        <w:rPr>
          <w:b/>
          <w:u w:val="single"/>
        </w:rPr>
      </w:pPr>
      <w:r>
        <w:rPr>
          <w:b/>
          <w:u w:val="single"/>
        </w:rPr>
        <w:t>MỤC LỤC</w:t>
      </w:r>
    </w:p>
    <w:p w:rsidR="00000000" w:rsidRDefault="005E26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trăng</w:t>
      </w:r>
    </w:p>
    <w:p w:rsidR="00000000" w:rsidRDefault="005E26CC">
      <w:r>
        <w:fldChar w:fldCharType="end"/>
      </w:r>
      <w:bookmarkStart w:id="1" w:name="bm2"/>
    </w:p>
    <w:p w:rsidR="00000000" w:rsidRPr="004711DC" w:rsidRDefault="005E26CC">
      <w:pPr>
        <w:pStyle w:val="style28"/>
        <w:jc w:val="center"/>
      </w:pPr>
      <w:r>
        <w:rPr>
          <w:rStyle w:val="Strong"/>
        </w:rPr>
        <w:t>Thế Lữ</w:t>
      </w:r>
      <w:r>
        <w:t xml:space="preserve"> </w:t>
      </w:r>
    </w:p>
    <w:p w:rsidR="00000000" w:rsidRDefault="005E26CC">
      <w:pPr>
        <w:pStyle w:val="viethead"/>
        <w:jc w:val="center"/>
      </w:pPr>
      <w:r>
        <w:t>Đêm trăng</w:t>
      </w:r>
    </w:p>
    <w:p w:rsidR="00000000" w:rsidRDefault="005E26CC">
      <w:pPr>
        <w:spacing w:line="360" w:lineRule="auto"/>
        <w:divId w:val="1412192658"/>
      </w:pPr>
      <w:r>
        <w:t>Ở Pakha, chỗ nghỉ sau cùng tới đây, từ mười hai giờ trưa đến bây giờ gần sáu giờ chiều, mà chỉ đi được chừng ba mươi cây số. Hồi ấy vào trung tuần tháng 2. Trời về tiết xuân, nhưng gặp được lúc ấy cùng ấm áp dễ chịu.</w:t>
      </w:r>
      <w:r>
        <w:br/>
      </w:r>
      <w:r>
        <w:t>Chúng tôi dừng ngựa lại trước một cái n</w:t>
      </w:r>
      <w:r>
        <w:t>hà lều rộng lớn, làm trên một khoảng đất san phẳng, lấn vào khu rừng phía tay trái độ bốn năm sào. Lều dựng theo lối ta, mái lợp tranh, ba phía vách bằng phên nứa hãy còn xanh tươi; cửa cũng bằng phên, nhưng đan chưa xong, còn đặt dưới đất. Chỗ này dựng lê</w:t>
      </w:r>
      <w:r>
        <w:t>n để cho những người đi xa nghỉ chân và nhân thể cho bọn người Thổ săn bắn ở vùng này làm nơi tạm trú. Cái lều cao rộng hơn nhà ta ở nhiều lắm, nhưng trống hơn, không có bầy biện gì. ở mặt đất giữa lều, chỉ thấy một đống củi gỗ dấm, một tia khói đưa lên th</w:t>
      </w:r>
      <w:r>
        <w:t>ong thả, với năm ba chiếc ghế thấp vứt bỏ chung quanh. áp theo cả chiều dài bức vách trong cùng và bức vách phía trái, còn có một thứ tầng cũng đan bằng nứa, rộng ngót một thước tây, cao lên tới ngực, buộc vào những cột chống là mấy khúc cây nhỏ mới đẵn về</w:t>
      </w:r>
      <w:r>
        <w:t>. Thấy có hai người Thổ đang thõng chân nằm ngủ ở trên, tôi đoán đó là một thứ chõng hay một thứ giường phên mới ứng chế.</w:t>
      </w:r>
      <w:r>
        <w:br/>
      </w:r>
      <w:r>
        <w:t>Gởi người buộc ngựa rồi, chúng tôi vào lều giở bánh tây, cơm nắm, lạp sường và giò chả ra ăn với nhau. Trong lều không có đèn, chúng t</w:t>
      </w:r>
      <w:r>
        <w:t>ôi ngồi quây lấy đống củi bấy giờ đã thổi cháy to lên cho sáng. Những chuyện Mán Thổ núi rừng tất nhiên được dịp đem ra nói. Người thì khoe những cảnh lạ, những điều kỳ quái ghê sợ mà mình đã trải qua; người thì thuật những phen thập tử nhất sinh ở chốn ma</w:t>
      </w:r>
      <w:r>
        <w:t xml:space="preserve"> thiếng nước độc; nhưng đậm đà nhất là chuyện trăng gió đường rừng, những chuyện hát đúm ở </w:t>
      </w:r>
      <w:r>
        <w:lastRenderedPageBreak/>
        <w:t>các chợ phiên. Mỗi người đều có một chuyện “tìm hoa” trong làng để nhắc lại.</w:t>
      </w:r>
      <w:r>
        <w:br/>
      </w:r>
      <w:r>
        <w:t>Nhân đó một người bạn kể cho tôi nghe những bước phiêu lưu của một người đàn ông mà thỉn</w:t>
      </w:r>
      <w:r>
        <w:t>h thoảng tôi được gặp trong cái thì giờ đứng uống bát nước ở một hàng quán. Ông này là người Kinh, nhưng nét mặt với tiếng nói thì y như người Thổ; vóc trông đẫy đà lực lưỡng, bao giờ cũng mặc một bộ quần áo bằng vải ka-ki. Ông ta rất táo tợn; trong bọn đi</w:t>
      </w:r>
      <w:r>
        <w:t xml:space="preserve"> rừng đến cả người Thổ cũng phục ông ta là người thạo và xông pha nhất. Họ gọi ông là Ba-đi-ghệt nhưng cái sính đi ghệt ông ta đã bỏ, chỉ còn lưu lại cái tên hiệu thôi - Ông Ba chẳng ở lâu được một chỗ nào; gặp việc gì ở đâu cũng nhận làm ngay, thấy cái gì</w:t>
      </w:r>
      <w:r>
        <w:t xml:space="preserve"> cũng buôn: gỗ, vải vóc, thuốc phiện lậu, xương hùm, nấm hương, nhung hươu, đủ mọi thứ. Có một điều ai cũng chú ý nhất mà ông vẫn đem khoe với bất kỳ người nào muốn nghe chuyện, là đến đâu, ở đâu ông ta cũng tìm được một người con gái kết duyên hờ với mình</w:t>
      </w:r>
      <w:r>
        <w:t>. ở với nhau được ít ngày rồi một hôm, người con gái Thổ thấy ông ta đi không bao giờ trở về nữa. Tôi chưa ngồi nói chuyện với ông Ba-đi-ghệt bao giờ nên không biết rõ tâm địa của người đàn ông ấy. Nhưng tôi xem ra thì không mấy người ưa. Họ bảo rằng ông t</w:t>
      </w:r>
      <w:r>
        <w:t>a bạo dạn thì không ai hơn, nhưng mà giảo quyệt nham hiểm cũng không ai bằng nữa.</w:t>
      </w:r>
      <w:r>
        <w:br/>
      </w:r>
      <w:r>
        <w:t xml:space="preserve">Ăn uống xong, tôi để các bạn ngồi đó, rải áo khoác lên chiếc chõng bên cạnh một cái cửa sổ mắt cáo rồi nhẩy lên ngả lưng. Tôi duỗi thẳng chân ra nằm, vươn vai mà thở một hơi </w:t>
      </w:r>
      <w:r>
        <w:t>thực dài đuổi hết những cái mệt nhọc nặng nề từ trước. Không gì khoái bằng được nghỉ ngơi sau một cuộc treo non lội suối đường trường.</w:t>
      </w:r>
      <w:r>
        <w:br/>
      </w:r>
      <w:r>
        <w:t>Hai người Thổ vẫn ngủ say, tiếng ngáy rờn rợn. Các bạn đi đường thì bàn nhau vào ngủ trong làng, nhân tiện để tìm mấy đoá</w:t>
      </w:r>
      <w:r>
        <w:t xml:space="preserve"> hoa rừng. Hôm ấy có cuộc hát thi, vì gặp ngày làng mở hội.</w:t>
      </w:r>
      <w:r>
        <w:br/>
      </w:r>
      <w:r>
        <w:t>Tôi lẳng lặng nhắm mắt không trả lời ai hết, vì tôi không muốn theo họ và để phí mất lúc khoan khoái dễ chịu bấy giờ. Tâm hồn tôi thấy bâng khuâng như nằm ở trên mây, trí tưởng tượng chập chờn… rồ</w:t>
      </w:r>
      <w:r>
        <w:t>i giấc ngủ dịu dàng dần tới.</w:t>
      </w:r>
      <w:r>
        <w:br/>
      </w:r>
      <w:r>
        <w:t>Tôi mở mắt ra thì trăng xuyên qua khung cửa sổ mắt cáo đã đặt trên mình tôi những mảng sáng vuông nhỏ. Bấy giờ có lẽ đã nửa đêm, hai người Thổ không còn ngủ gần tôi, mà các bạn người Kinh cũng đi cả.</w:t>
      </w:r>
      <w:r>
        <w:br/>
      </w:r>
      <w:r>
        <w:t>Tôi không muốn ngồi dậy, cứ</w:t>
      </w:r>
      <w:r>
        <w:t xml:space="preserve"> để nguyên giầy mà nằm yên đó, hai mắt lim dim.</w:t>
      </w:r>
      <w:r>
        <w:br/>
      </w:r>
      <w:r>
        <w:t>Nhưng tôi không buồn ngủ thêm nữa.</w:t>
      </w:r>
      <w:r>
        <w:br/>
      </w:r>
      <w:r>
        <w:t>Trong mình thấy tỉnh táo vui lắm. Huyết mạch lưu thông như gió thổi; tôi tưởng chừng có thứ thuốc tiên trong thân thể, khiến cho người tôi bỗng chốc thành khinh khoái như ba</w:t>
      </w:r>
      <w:r>
        <w:t>y…</w:t>
      </w:r>
      <w:r>
        <w:br/>
      </w:r>
      <w:r>
        <w:t xml:space="preserve">Tôi lắng tai nghe, một dải suối róc rách ở gần, tiếng sóng như thuỷ tinh reo vào trong thứ giọng rù rì tối tăm của những côn trùng dưới cỏ. Sau lều thì khu rừng cây yên lặng như ngủ kỹ, nhưng ở trong đưa những tiếng bí mật, khiến cho mình cảm thấy được </w:t>
      </w:r>
      <w:r>
        <w:t xml:space="preserve">cái sinh hoạt của nó trong lúc đêm khuya. Một con hươu đang ngẩn ngơ nhìn cái lều vắng không. Những tiếng rất nhẹ của con sóc chạy trên </w:t>
      </w:r>
      <w:r>
        <w:lastRenderedPageBreak/>
        <w:t xml:space="preserve">cành; những tiếng lá cựa dưới mình một con vật đang nằm, một tiếng vỗ cánh nặng nề của con chim lớn. Từng trận gió thổi </w:t>
      </w:r>
      <w:r>
        <w:t>qua, một loạt lá rơi rào rạt, rồi tát cả lại im lặng như ngóng đợi, như nín hơi. Xa xa, rõ thực xa, giọng thác ào ào, để ý thì mỗi lúc thấy gần thêm, rồi lại xa dần, rồi lại như biến mất. Có khi nghe như tiếng muôn nghìn người ồn ào đưa từ đâu tới; phảng p</w:t>
      </w:r>
      <w:r>
        <w:t>hất trong trí não tôi hình dung ra cảnh chợ búa xe pháo ở chốn thị thành.</w:t>
      </w:r>
      <w:r>
        <w:br/>
      </w:r>
      <w:r>
        <w:t xml:space="preserve">Tôi cứ nằm đó nghe hoài. Nghe càng lâu muôn tiếng càng hỗn độn. Sau cùng thành một thứ giọng rì rào mờ ám mỗi khắc một nhạt dần. </w:t>
      </w:r>
      <w:r>
        <w:br/>
      </w:r>
      <w:r>
        <w:t>Thần trí lại chịu một sức thôi miên ma tuý đưa lại đ</w:t>
      </w:r>
      <w:r>
        <w:t>âu từ chốn bồng lai. Văng vẳng trên không, chỉ còn những tiếng nhạc gần rồi lại xa, với những hơi sáo rất nhỏ, rất trong và cao tít.</w:t>
      </w:r>
      <w:r>
        <w:br/>
      </w:r>
      <w:r>
        <w:t>Bỗng đâu, một cơn gió lạnh thổi qua làm tôi hơi rùng mình. Tôi thở dài rồi hé mắt; trên lông mi những phấn bụi ánh sáng đan</w:t>
      </w:r>
      <w:r>
        <w:t xml:space="preserve">g nhẩy nhót rập rờn. Tôi lại thấy như không phải nằm đó một mình… Hình như có ai đứng bên tôi. Mà “ai” đó hình như là một người thiếu nữ. Tôi chức đó chỉ là hình ảnh của sự mơ màng thôi, nên cứ lặng yên, bỗng thấy một bàn tay, một bàn tay nhỏ bé dịu dàng, </w:t>
      </w:r>
      <w:r>
        <w:t>êm ái để lên vai tôi:</w:t>
      </w:r>
      <w:r>
        <w:br/>
      </w:r>
      <w:r>
        <w:t>- Đêm trăng sáng đẹp như thế này mà không đi nghe hát một lúc chơi, lại nằm đây ngủ!…</w:t>
      </w:r>
      <w:r>
        <w:br/>
      </w:r>
      <w:r>
        <w:t>Câu nói tiếng Thổ, giọng dẻo dang trong trẻo nghe rất hay. Chưa nhìn cũng chắc người đứng đó là đẹp lắm. Tay người thiếu nữ lại lay tôi lần nữa.</w:t>
      </w:r>
      <w:r>
        <w:br/>
      </w:r>
      <w:r>
        <w:t>Tôi</w:t>
      </w:r>
      <w:r>
        <w:t xml:space="preserve"> mở hẳn mắ nhìn thì cô ta nhoẻn miệng cười:</w:t>
      </w:r>
      <w:r>
        <w:br/>
      </w:r>
      <w:r>
        <w:t>- Đi dậy đi anh. Dậy đi chơi một tí!</w:t>
      </w:r>
      <w:r>
        <w:br/>
      </w:r>
      <w:r>
        <w:t>Cô ta đứng trước cái cửa sổ vách liếp và ngảnh mặt ra phía rừng. Người trạc mười chín, hai mươi, hai mắt tinh anh, đẹp lạ thường, đôi má đầy, mơn mởn đào non, nhỏ và mướt.</w:t>
      </w:r>
      <w:r>
        <w:br/>
      </w:r>
      <w:r>
        <w:t>Trờ</w:t>
      </w:r>
      <w:r>
        <w:t>i ơi! Con gái thổ mà có người nhan sắc đến thế này ư? Tôi mơ hay tỉnh?</w:t>
      </w:r>
      <w:r>
        <w:br/>
      </w:r>
      <w:r>
        <w:t>Tôi nghĩ bụng thế, rồi ngồi dậy, thì ra tỉnh chứ không phải mơ.</w:t>
      </w:r>
      <w:r>
        <w:br/>
      </w:r>
      <w:r>
        <w:t>Tôi hỏi cô ta:</w:t>
      </w:r>
      <w:r>
        <w:br/>
      </w:r>
      <w:r>
        <w:t>- Cô em ở đâu đến?</w:t>
      </w:r>
      <w:r>
        <w:br/>
      </w:r>
      <w:r>
        <w:t>- Tôi ở trong làng (Cô vừa nói vừa lấy bàn tay lau miệng).</w:t>
      </w:r>
      <w:r>
        <w:br/>
      </w:r>
      <w:r>
        <w:t>- Làng có xa không?</w:t>
      </w:r>
      <w:r>
        <w:br/>
      </w:r>
      <w:r>
        <w:t xml:space="preserve">- Không </w:t>
      </w:r>
      <w:r>
        <w:t>xa lắm.</w:t>
      </w:r>
      <w:r>
        <w:br/>
      </w:r>
      <w:r>
        <w:t>- Cô em có đi với ai nữa không?</w:t>
      </w:r>
      <w:r>
        <w:br/>
      </w:r>
      <w:r>
        <w:t>- Không.</w:t>
      </w:r>
      <w:r>
        <w:br/>
      </w:r>
      <w:r>
        <w:t>Tôi bối rối quá, vì cô ta bỗng dưng có vẻ thẹn. Tôi ngẩn người ra, không biết hỏi thêm câu gì. Tôi nhìn cô ta một lúc lâu, cô ta ngẩng lên nhìn tôi rồi trông đi chỗ khác.</w:t>
      </w:r>
      <w:r>
        <w:br/>
      </w:r>
      <w:r>
        <w:t>Giá tôi đừng nín lặng, hỏi chuyện nữ</w:t>
      </w:r>
      <w:r>
        <w:t>a đi mới phải. Nhưng biết hỏi gì? Những phút đối diện yên lặng ấy sao mà dài và khó chịu đến thế!</w:t>
      </w:r>
      <w:r>
        <w:br/>
      </w:r>
      <w:r>
        <w:lastRenderedPageBreak/>
        <w:t>Tôi ngượng nghịu quá chừng. Xin thú thực rằng xưa nay tôi nói đùa với các chị con gái Thổ đã nhiều, nhưng tôi đều coi thường, không để ý gì đến ai hết. Cũng n</w:t>
      </w:r>
      <w:r>
        <w:t>hiều cô kháu lắm, song không ai có thể gọi là đẹp, đẹp trong trẻo và say đắm như cô gái này.</w:t>
      </w:r>
      <w:r>
        <w:br/>
      </w:r>
      <w:r>
        <w:t>Tôi nghĩ mãi, mà chẳng có câu nào cho hợp lúc cả, mãi sau mới hỏi lên được:</w:t>
      </w:r>
      <w:r>
        <w:br/>
      </w:r>
      <w:r>
        <w:t>- Cô em ở đâu đến?</w:t>
      </w:r>
      <w:r>
        <w:br/>
      </w:r>
      <w:r>
        <w:t>Thì lại là câu mình đã hỏi rồi.</w:t>
      </w:r>
      <w:r>
        <w:br/>
      </w:r>
      <w:r>
        <w:t xml:space="preserve">Cô con gái nhìn tôi hơi ngạc nhiên, </w:t>
      </w:r>
      <w:r>
        <w:t>song cũng đáp:</w:t>
      </w:r>
      <w:r>
        <w:br/>
      </w:r>
      <w:r>
        <w:t>- Tôi ở trong làng.</w:t>
      </w:r>
      <w:r>
        <w:br/>
      </w:r>
      <w:r>
        <w:t>- Gần không?</w:t>
      </w:r>
      <w:r>
        <w:br/>
      </w:r>
      <w:r>
        <w:t>- Không xa lắm.</w:t>
      </w:r>
      <w:r>
        <w:br/>
      </w:r>
      <w:r>
        <w:t>- Nhưng cô em đi đâu thế?</w:t>
      </w:r>
      <w:r>
        <w:br/>
      </w:r>
      <w:r>
        <w:t>Cô Thổ đã hết thẹn, tươi cười nét mặt và nhanh nhẹn trả lời:</w:t>
      </w:r>
      <w:r>
        <w:br/>
      </w:r>
      <w:r>
        <w:t>- Tôi đi chơi. Tôi đến đây thấy có ngựa buộc ở ngoài kia, tôi vào, không có ai, chỉ có anh ngủ… Tôi vào r</w:t>
      </w:r>
      <w:r>
        <w:t>ủ anh đi nói chuyện chơi.</w:t>
      </w:r>
      <w:r>
        <w:br/>
      </w:r>
      <w:r>
        <w:t>Rồi cô cười, mà cười quá chừng; tiếng cười giòn và đầy đặn. Tôi cũng cười góp nhưng nghĩ thầm:</w:t>
      </w:r>
      <w:r>
        <w:br/>
      </w:r>
      <w:r>
        <w:t>- Quái lạ, chả nhẽ người này lẳng lơ đến nỗi đi tìm một người đàn ông ngủ một mình để nói chuyện với, hay sao?</w:t>
      </w:r>
      <w:r>
        <w:br/>
      </w:r>
      <w:r>
        <w:t xml:space="preserve">Tôi nhìn người thiếu nữ </w:t>
      </w:r>
      <w:r>
        <w:t>một lần nữa: Không! Cô ta chỉ có vẻ đẹp, trong sạch và rất đáng yêu quý thôi. Đôi mày đưa cong lên ở dưới trán bịt khăn chàm, có vẻ kín đáo ý nhị, tôi ưa nhìn quá. Tôi hỏi cô:</w:t>
      </w:r>
      <w:r>
        <w:br/>
      </w:r>
      <w:r>
        <w:t>- Thế cô em vào đã lâu chưa?</w:t>
      </w:r>
      <w:r>
        <w:br/>
      </w:r>
      <w:r>
        <w:t>- Vào lâu rồi. Tôi xem anh ngủ mãi.</w:t>
      </w:r>
      <w:r>
        <w:br/>
      </w:r>
      <w:r>
        <w:t>- Tôi không ngủ</w:t>
      </w:r>
      <w:r>
        <w:t>, mà sao tôi không biết.</w:t>
      </w:r>
      <w:r>
        <w:br/>
      </w:r>
      <w:r>
        <w:t>- Anh ngủ đấy mà!</w:t>
      </w:r>
      <w:r>
        <w:br/>
      </w:r>
      <w:r>
        <w:t>Cô vừa thong thả nói lại vừa cười. Cô cười sao xinh thế! Con người nhan sắc mà có duyên thay.</w:t>
      </w:r>
      <w:r>
        <w:br/>
      </w:r>
      <w:r>
        <w:t>- Này cô em…</w:t>
      </w:r>
      <w:r>
        <w:br/>
      </w:r>
      <w:r>
        <w:t>Cô bé nhìn tôi, nhưng tôi không tiện hỏi câu ấy. Miệng cô vẫn hé mở, để lộ ra một nét trắng nhỏ của đầu hà</w:t>
      </w:r>
      <w:r>
        <w:t>ng răng trên. Cô lại ưỡn ẹo dựa cái thân mềm mại vào chân tôi, làm cho tôi gợn cả người lên và không nghĩ đến những cái vẩn vơ như trước nữa. Tôi mỉm cười và liều để tay lên vai cô ta. Người con gái nói luôn:</w:t>
      </w:r>
      <w:r>
        <w:br/>
      </w:r>
      <w:r>
        <w:t xml:space="preserve">- Anh nhé, anh đi chơi nói chuyện với tôi nhé. </w:t>
      </w:r>
      <w:r>
        <w:t>Tôi… tôi đến rủ anh đi chơi…</w:t>
      </w:r>
      <w:r>
        <w:br/>
      </w:r>
      <w:r>
        <w:t>- Cô thích đi chơi với tôi à?</w:t>
      </w:r>
      <w:r>
        <w:br/>
      </w:r>
      <w:r>
        <w:t>- Thích. Mà thế nào cũng đi nhé?</w:t>
      </w:r>
      <w:r>
        <w:br/>
      </w:r>
      <w:r>
        <w:t>- Ở đây nói chuyện cũng được chớ sao?</w:t>
      </w:r>
      <w:r>
        <w:br/>
      </w:r>
      <w:r>
        <w:lastRenderedPageBreak/>
        <w:t>Nói rồi, tôi liền xốc nách bế cô ngồi lên với tôi, và lấy áo phủ khoác cho tấm thân xinh bé ấy. Cô ta có ý không bằng lòng, bỏ</w:t>
      </w:r>
      <w:r>
        <w:t xml:space="preserve"> áo của tôi xuống và ngồi nhích ra một chút. Cô mặc một chiếc áo chàm mới, lúc ấy trông thẫm đen, áo cài một bên nách, hở cổ, thân ngắn, tay rộng, thắt ở ngang lưng; chiếc váy cộc cũng bằng vải chàm và cũng mới. Cái đen tối dưới lều trong trẻo dịu dàng; ch</w:t>
      </w:r>
      <w:r>
        <w:t>úng tôi hình như ở dưới bóng rợp của một thứ “nắng trăng”. Cửa trước lều không đóng, lại thêm có ba cái cửa sổ mắt cáo ở vách trong, nên chúng tôi trông được rõ mặt nhua và cả những gói hành lý để ở một góc.</w:t>
      </w:r>
      <w:r>
        <w:br/>
      </w:r>
      <w:r>
        <w:t>Lúc ấy hai tay cô gái thu lại để chồng lên một đ</w:t>
      </w:r>
      <w:r>
        <w:t>ùi. Chân cô buông thõng và hơi đưa đẩy, nét mặt cô có vẻ buồn bực làm cho tôi lo ngại.</w:t>
      </w:r>
      <w:r>
        <w:br/>
      </w:r>
      <w:r>
        <w:t>Tôi lấy tay nhẹ nâng cằm người thiếu nữ rồi kéo lại cho trông tôi:</w:t>
      </w:r>
      <w:r>
        <w:br/>
      </w:r>
      <w:r>
        <w:t>- Cô em không muốn ngồi với tôi sao?</w:t>
      </w:r>
      <w:r>
        <w:br/>
      </w:r>
      <w:r>
        <w:t>Cô khẽ mỉm cười:</w:t>
      </w:r>
      <w:r>
        <w:br/>
      </w:r>
      <w:r>
        <w:t>- Sao không muốn? Không thì tôi “lại với anh” là</w:t>
      </w:r>
      <w:r>
        <w:t>m gì?</w:t>
      </w:r>
      <w:r>
        <w:br/>
      </w:r>
      <w:r>
        <w:t>- Thế cô muốn nói chuyện với tôi lắm sao?</w:t>
      </w:r>
      <w:r>
        <w:br/>
      </w:r>
      <w:r>
        <w:t>Cô Thổ lại cười:</w:t>
      </w:r>
      <w:r>
        <w:br/>
      </w:r>
      <w:r>
        <w:t>-Ừ, muốn!</w:t>
      </w:r>
      <w:r>
        <w:br/>
      </w:r>
      <w:r>
        <w:t>Tôi đánh liều hỏi thêm một câu nữa:</w:t>
      </w:r>
      <w:r>
        <w:br/>
      </w:r>
      <w:r>
        <w:t>- Thế cô em yêu tôi chứ?</w:t>
      </w:r>
      <w:r>
        <w:br/>
      </w:r>
      <w:r>
        <w:t>- Anh bảo cái gì hả?</w:t>
      </w:r>
      <w:r>
        <w:br/>
      </w:r>
      <w:r>
        <w:t>Tôi ghé vào tai cô nói:</w:t>
      </w:r>
      <w:r>
        <w:br/>
      </w:r>
      <w:r>
        <w:t>- Em… có yêu tôi không?</w:t>
      </w:r>
      <w:r>
        <w:br/>
      </w:r>
      <w:r>
        <w:t>Cô vơ vẩn trả lời:</w:t>
      </w:r>
      <w:r>
        <w:br/>
      </w:r>
      <w:r>
        <w:t>- Không biết.</w:t>
      </w:r>
      <w:r>
        <w:br/>
      </w:r>
      <w:r>
        <w:t>Rồi lai vơ vẩn nhì</w:t>
      </w:r>
      <w:r>
        <w:t>n tôi.</w:t>
      </w:r>
      <w:r>
        <w:br/>
      </w:r>
      <w:r>
        <w:t>Bây giờ, tấm lòng xuân phơi phới của cái tuổi hai mươi lăm bị kích động mà sôi nổi trong người tôi, khiến cho tôi quên cả chủ định từ trước. Tôi liền ôm lấy cô bé, ôm bằng cả một tấm lòng chứa chan yêu dấu và bảo cô rằng:</w:t>
      </w:r>
      <w:r>
        <w:br/>
      </w:r>
      <w:r>
        <w:t>- Sao lại “không biết” hở e</w:t>
      </w:r>
      <w:r>
        <w:t>m? Em đến đây với tôi như một người trong giấc mơ màng, tôi có biết em là ai đâu; nhưng tôi yêu em ngay, mà sao em cứ lững lờ không để cho tôi biết bụng em thế?</w:t>
      </w:r>
      <w:r>
        <w:br/>
      </w:r>
      <w:r>
        <w:t>Tôi còn nhiều câu rất ngọt ngào, nhiều lời rất hay, mà cái vốn tiếng Thổ của tôi có thể cho nói</w:t>
      </w:r>
      <w:r>
        <w:t xml:space="preserve"> được.</w:t>
      </w:r>
      <w:r>
        <w:br/>
      </w:r>
      <w:r>
        <w:t>Hơi nóng trong người cô thiếu nữ như thấm vào người tôi, vào tận trong huyết mạch; tôi mơn trớn cô ấy như một con chim bé nhỏ mà người ta nâng lên để vào trái tim mình…</w:t>
      </w:r>
      <w:r>
        <w:br/>
      </w:r>
      <w:r>
        <w:t>Bỗng nhiên, cô khẽ đẩy tôi ra, ngồi thẳng lên, buộc lại cái khăn chàm rồi tụt đứ</w:t>
      </w:r>
      <w:r>
        <w:t>ng xuống đất. Tôi nhìn cô ra ý hỏi duyên cớ, thì cô cau đôi mày lại, bảo tôi:</w:t>
      </w:r>
      <w:r>
        <w:br/>
      </w:r>
      <w:r>
        <w:t>- Tôi không bằng lòng thế! Tôi lại rủ anh đi đằng này với tôi kia mà.</w:t>
      </w:r>
      <w:r>
        <w:br/>
      </w:r>
      <w:r>
        <w:lastRenderedPageBreak/>
        <w:t>Tôi cũng đứng xuống đất, giữ lấy hai vai cô, rồi nhìn vào cái mặt lạnh lùng của cô và nói:</w:t>
      </w:r>
      <w:r>
        <w:br/>
      </w:r>
      <w:r>
        <w:t>- Trời ơi! Em biế</w:t>
      </w:r>
      <w:r>
        <w:t>t không! Trong lúc đêm khuya canh vắng em đến đây, em gọi tôi, em làm cho tôi vui sướng vô cùng; em là con gái, mà em lại xinh đẹp dường này! Thế thì em bảo tôi không yêu mến em sao được?</w:t>
      </w:r>
      <w:r>
        <w:br/>
      </w:r>
      <w:r>
        <w:t>Cô Thổ nhìn tôi:</w:t>
      </w:r>
      <w:r>
        <w:br/>
      </w:r>
      <w:r>
        <w:t>- Nhưng anh đi đằng này với tôi đã.</w:t>
      </w:r>
      <w:r>
        <w:br/>
      </w:r>
      <w:r>
        <w:t>Tiếng cô nói gọ</w:t>
      </w:r>
      <w:r>
        <w:t>n, nhất quyết; tôi hơi sinh nghi. Nhưng cô mỉm cười ngay; cô lại kéo lấy tay tôi nói một cách nũng nịu:</w:t>
      </w:r>
      <w:r>
        <w:br/>
      </w:r>
      <w:r>
        <w:t>- Đi chơi một lúc thì sao? Anh nhé, đi chơi với tôi, một lúc nhé, anh bằng lòng đi!</w:t>
      </w:r>
      <w:r>
        <w:br/>
      </w:r>
      <w:r>
        <w:t xml:space="preserve">- Mà đi đâu bây giờ? </w:t>
      </w:r>
      <w:r>
        <w:br/>
      </w:r>
      <w:r>
        <w:t xml:space="preserve">- Chơi bên rừng, trên bờ thác, xem nước chảy. </w:t>
      </w:r>
      <w:r>
        <w:t>Đêm trăng đẹp, đẹp quá, không đi cũng hoài…</w:t>
      </w:r>
      <w:r>
        <w:br/>
      </w:r>
      <w:r>
        <w:t>- Tôi nói:</w:t>
      </w:r>
      <w:r>
        <w:br/>
      </w:r>
      <w:r>
        <w:t>- Không sợ hổ à?</w:t>
      </w:r>
      <w:r>
        <w:br/>
      </w:r>
      <w:r>
        <w:t>Cô ta cười mấy tiếng khẽ:</w:t>
      </w:r>
      <w:r>
        <w:br/>
      </w:r>
      <w:r>
        <w:t>- Sợ hổ! Đây không có hổ, hay có cũng ít khi lắm.</w:t>
      </w:r>
      <w:r>
        <w:br/>
      </w:r>
      <w:r>
        <w:t>- Vả lại có trăng kia mà. Anh nằm đây còn không sợ thì đi chơi có sợ gì? Anh à, anh đi với tôi nhé.</w:t>
      </w:r>
      <w:r>
        <w:br/>
      </w:r>
      <w:r>
        <w:t>Bên rừng</w:t>
      </w:r>
      <w:r>
        <w:t xml:space="preserve"> tối trên thác sâu, ở những nơi phong cảnh đêm khuya hoang dại này phải đâu là nơi để khách đa tình đến cùng nhua than thở? Người con gái Thổ chắc cũng chả ưa gì những chốn ấy cho lắm, thế mà cứ tha thiết nài tôi đi cho được, hẳn cũng có duyên cớ gì đây? M</w:t>
      </w:r>
      <w:r>
        <w:t>à duyên cớ gì? Trông cái mặt nhan sắc dịu hiền thế kia, không thể cho cô ta là một người có lòng bí hiểm được.</w:t>
      </w:r>
      <w:r>
        <w:br/>
      </w:r>
      <w:r>
        <w:t>Tôi ngẫm nghĩ một lát, rồi quyết thử “đi chơi” với cô ấy xem sao.</w:t>
      </w:r>
      <w:r>
        <w:br/>
      </w:r>
      <w:r>
        <w:t>Tôi lấy cái áo phủ khoác lên vai, thắt lại cái thắt lưng da ở áo ngoài rồi đi l</w:t>
      </w:r>
      <w:r>
        <w:t>ấy mũ đội.</w:t>
      </w:r>
      <w:r>
        <w:br/>
      </w:r>
      <w:r>
        <w:t>Cô ấy trông theo tôi từng cử chỉ một: lúc thấy tôi thu gọn lại cái đống dây thừng to nằm cuộn tròn trong một góc lều, để lấy một cái gậy ở dưới, thì cô Thổ liền chạy lại hỏi ngay:</w:t>
      </w:r>
      <w:r>
        <w:br/>
      </w:r>
      <w:r>
        <w:t>- Ồ, Anh có những cái dây tốt nhỉ! Để làm gì thế?</w:t>
      </w:r>
      <w:r>
        <w:br/>
      </w:r>
      <w:r>
        <w:t>- Để qua cầu.</w:t>
      </w:r>
      <w:r>
        <w:br/>
      </w:r>
      <w:r>
        <w:t>-</w:t>
      </w:r>
      <w:r>
        <w:t xml:space="preserve"> Sao lại để qua cầu?</w:t>
      </w:r>
      <w:r>
        <w:br/>
      </w:r>
      <w:r>
        <w:t>- Cầu nhỏ ở ven núi trên này chật chưỡng lắm. Giá không có cuộn dây này thì tôi rơi xuống núi mấy lần rồi.</w:t>
      </w:r>
      <w:r>
        <w:br/>
      </w:r>
      <w:r>
        <w:t>Cô Thổ cười:</w:t>
      </w:r>
      <w:r>
        <w:br/>
      </w:r>
      <w:r>
        <w:t>- Thế mà tôi đi không việc gì đấy!</w:t>
      </w:r>
      <w:r>
        <w:br/>
      </w:r>
      <w:r>
        <w:t>Chúng tôi đã ra tới cửa, cô Thổ dắt tôi theo một lối tắt đi về bên rừng. Bỗng cô</w:t>
      </w:r>
      <w:r>
        <w:t xml:space="preserve"> đứng yên, mắt nhìn vào tôi, rồi chạy vào trong lều bên cuộn dây chão. Tôi hỏi:</w:t>
      </w:r>
      <w:r>
        <w:br/>
      </w:r>
      <w:r>
        <w:t>- Cô làm gì thế?</w:t>
      </w:r>
      <w:r>
        <w:br/>
      </w:r>
      <w:r>
        <w:lastRenderedPageBreak/>
        <w:t>- Anh à, đem cái này đi!</w:t>
      </w:r>
      <w:r>
        <w:br/>
      </w:r>
      <w:r>
        <w:t>Cô vừa nói vừa lôi cuộn dây ra. Tôi hỏi lại:</w:t>
      </w:r>
      <w:r>
        <w:br/>
      </w:r>
      <w:r>
        <w:t>- Đi chơi kia mà?</w:t>
      </w:r>
      <w:r>
        <w:br/>
      </w:r>
      <w:r>
        <w:t>- Cứ đem đi, anh ạ.</w:t>
      </w:r>
      <w:r>
        <w:br/>
      </w:r>
      <w:r>
        <w:t xml:space="preserve">Tức khắc, tôi không nói một lời nào, đi vào bỏ gậy </w:t>
      </w:r>
      <w:r>
        <w:t>và mũ áo ra, rồi toan trèo lên cái “giường” phên nằm nhất định không đi dâu nữa. Cô ta liền chạy lại bên tôi níu lấy tay tôi năn nỉ:</w:t>
      </w:r>
      <w:r>
        <w:br/>
      </w:r>
      <w:r>
        <w:t>- Anh đi với tôi một tí, đi với tôi một tí thôi mà.</w:t>
      </w:r>
      <w:r>
        <w:br/>
      </w:r>
      <w:r>
        <w:t>- Không! đilàm gì thì cô phải nói cho tôi biết đã.</w:t>
      </w:r>
      <w:r>
        <w:br/>
      </w:r>
      <w:r>
        <w:t xml:space="preserve">- Rồi anh biết ngay </w:t>
      </w:r>
      <w:r>
        <w:t>mà!</w:t>
      </w:r>
      <w:r>
        <w:br/>
      </w:r>
      <w:r>
        <w:t>- Nói ngay bây giờ kia!</w:t>
      </w:r>
      <w:r>
        <w:br/>
      </w:r>
      <w:r>
        <w:t>Người thiếu nữ ra chiều vô cùng thất vọng:</w:t>
      </w:r>
      <w:r>
        <w:br/>
      </w:r>
      <w:r>
        <w:t>- Không… anh đi, anh đi với tôi một tí thôi, rồi anh thấy cái nà hay lắm.</w:t>
      </w:r>
      <w:r>
        <w:br/>
      </w:r>
      <w:r>
        <w:t>Cô ta vừa nói vừa cầm mũ và dìu tôi ra cửa, cuộn chão đeo nặng một cánh tay.</w:t>
      </w:r>
      <w:r>
        <w:br/>
      </w:r>
      <w:r>
        <w:t>Tôi không còn hiểu gì trong cái cử</w:t>
      </w:r>
      <w:r>
        <w:t xml:space="preserve"> chỉ lạ lùng của người con gái nữa. Miệng cười của cô ta cũng không còn duyên gì hết; tôi thấy bực lắm; nhưng tôi vẫn cứ theo.</w:t>
      </w:r>
      <w:r>
        <w:br/>
      </w:r>
      <w:r>
        <w:t xml:space="preserve">Ra đến ngoài thì thấy mặt trắng đã chếch về tây. Đám rừng âm u với dãy núi chập chùng tắm trong một bầu ánh sáng rõ ràng và lạnh </w:t>
      </w:r>
      <w:r>
        <w:t>lẽo. Tiếng ve sang sảng kêu ran như đã kêu từ mấy thế kỷ; bóng trăng theo đó mà rung trên ngọn cỏ, bụi cây.</w:t>
      </w:r>
      <w:r>
        <w:br/>
      </w:r>
      <w:r>
        <w:t>Chúng tôi xuống một con đường dốc nhỏ đi vào nách rừng. Cô Thổ trước còn cười đon đả để tôi vui lòng; đến sau, thấy tôi nhất định đi theo, thì cô ch</w:t>
      </w:r>
      <w:r>
        <w:t>ỉ rảo chân bước. Người thiếu nữ ấy cũng đủ nhan sắc và dịu dàng để tôi quên được cái lo ngại; vả lại trường hợp cũng đủ ly kỳ để gợi tính tò mò và lòng mạo hiểm của tôi.</w:t>
      </w:r>
      <w:r>
        <w:br/>
      </w:r>
      <w:r>
        <w:t>Xuống hết đường dốc này lại trèo lên một khu rừng nhỏ nữa. Chúng tôi đi qua một đám câ</w:t>
      </w:r>
      <w:r>
        <w:t>y rất rậm chỉ lác đác được một ít mảng trăng sáng. Rồi cây cối mỗi lúc một thưa dần, lối đi mỗi lúc một rõ.</w:t>
      </w:r>
      <w:r>
        <w:br/>
      </w:r>
      <w:r>
        <w:t>Tôi đi rừng đã quen, và chỗ này tôi cũng không khó đi lắm, nên tôi chỉ để mắt trông những bóng lá đi lần lần trên má và trên vai người thiếu nữ, với</w:t>
      </w:r>
      <w:r>
        <w:t xml:space="preserve"> hai ống chân trăng trắng thoăn thoắt ở trong đám tối mập mờ. </w:t>
      </w:r>
      <w:r>
        <w:br/>
      </w:r>
      <w:r>
        <w:t>Có một lần tôi đi sát lưng cô ta, để tay lên vai mà giữ cô lại. Cô ngoảnh đầu cười gượng. Tôi hỏi:</w:t>
      </w:r>
      <w:r>
        <w:br/>
      </w:r>
      <w:r>
        <w:t>- Cô định dẫn tôi đi đâu?</w:t>
      </w:r>
      <w:r>
        <w:br/>
      </w:r>
      <w:r>
        <w:t>- Đi đằng này, mà!</w:t>
      </w:r>
      <w:r>
        <w:br/>
      </w:r>
      <w:r>
        <w:t>- Làm gì? Hả?</w:t>
      </w:r>
      <w:r>
        <w:br/>
      </w:r>
      <w:r>
        <w:t>Mặt cô bỗng ra vẻ thương khó. Cô ta</w:t>
      </w:r>
      <w:r>
        <w:t xml:space="preserve"> muốn cười nhưng không được, chỉ quay đầu đi, rồi vừa nói vừa thở dài:</w:t>
      </w:r>
      <w:r>
        <w:br/>
      </w:r>
      <w:r>
        <w:t>- Anh đi một lúc nữa rồi anh biết: Anh! Anh! Đi, đi!</w:t>
      </w:r>
      <w:r>
        <w:br/>
      </w:r>
      <w:r>
        <w:lastRenderedPageBreak/>
        <w:t>Xuống một đường dốc.</w:t>
      </w:r>
      <w:r>
        <w:br/>
      </w:r>
      <w:r>
        <w:t>Rồi lên một đường dốc nữa.</w:t>
      </w:r>
      <w:r>
        <w:br/>
      </w:r>
      <w:r>
        <w:t>Chỗ này trèo rất khó nhọc, lại không rõ lối như trước, chỉ có người thiếu nữ đi quen</w:t>
      </w:r>
      <w:r>
        <w:t xml:space="preserve"> nên đã lên được xa. Tôi phải bảo cô ấy quãng một đầu dây xuống cho tôi và lên trước, buộc đầu kia vào một gốc cây để tôi bám leo lên cho dễ. Qua một lớp cây rậm và um tối thì đường dốc xuống; đi một lát nữa thì đã rõ lối và dễ đi. tôi nghe thấy tiếng ào à</w:t>
      </w:r>
      <w:r>
        <w:t>o ở đâu từ lúc nãy; bây giờ nghe càng gần thêm.</w:t>
      </w:r>
      <w:r>
        <w:br/>
      </w:r>
      <w:r>
        <w:t>- Có phải gần đây có một cái thác không?</w:t>
      </w:r>
      <w:r>
        <w:br/>
      </w:r>
      <w:r>
        <w:t>Tôi hỏi người thiếu nữ thế. Cô ta đáp:</w:t>
      </w:r>
      <w:r>
        <w:br/>
      </w:r>
      <w:r>
        <w:t>- Phải. Gần đến nơi rồi.</w:t>
      </w:r>
      <w:r>
        <w:br/>
      </w:r>
      <w:r>
        <w:t>- Đến nơi? thế ra đi đến đấy à?</w:t>
      </w:r>
      <w:r>
        <w:br/>
      </w:r>
      <w:r>
        <w:t>- Phải.</w:t>
      </w:r>
      <w:r>
        <w:br/>
      </w:r>
      <w:r>
        <w:t>- Nhưng đến làm gì mới được chứ?</w:t>
      </w:r>
      <w:r>
        <w:br/>
      </w:r>
      <w:r>
        <w:t>- Anh cứ đi rồi biết mà!</w:t>
      </w:r>
      <w:r>
        <w:br/>
      </w:r>
      <w:r>
        <w:t>Tôi n</w:t>
      </w:r>
      <w:r>
        <w:t>ghĩ bụng chưa bao giờ gặp cảnh ngộ nào lạ kỳ hơn. Thực vậy, mà cho cả về sau này cũng thế, trong suốt cuộc đời phiêu lưu của tôi, tôi không hề gặp một đêm nào như cái đêm hôm ấy cả.</w:t>
      </w:r>
      <w:r>
        <w:br/>
      </w:r>
      <w:r>
        <w:t>Tôi tự hỏi xem cái kết quả cuộc “đi chơi” này rồi sẽ ra sao. Nhưng không t</w:t>
      </w:r>
      <w:r>
        <w:t>ìm được câu trả lời, thì tôi cứ gia chân bước.</w:t>
      </w:r>
      <w:r>
        <w:br/>
      </w:r>
      <w:r>
        <w:t>Tôi có ý xem xét những chỗ vừa đi qua, thì phần nhiều đường lối giống nhau không thể phân biệt và nhớ được rõ. Phải là người ở lâu và quen đây lắm mới thuộc những đường tắt này.</w:t>
      </w:r>
      <w:r>
        <w:br/>
      </w:r>
      <w:r>
        <w:t xml:space="preserve">Chúng tôi đang đi ở trong bóng </w:t>
      </w:r>
      <w:r>
        <w:t>những cay lá chen nhau, bỗng đến ngay một nơi quang quẻ rộng rãi toàn ánh trăng sáng. Tôi nhíp mắt lại vì hơi chói, trông ra thì núi non nhấp nhô, tỏ mờ trước mặt; khuôn trăng tròn vẹn, kê ngay trên một đỉnh núi, bình tĩnh như có ý đợi chờ.</w:t>
      </w:r>
      <w:r>
        <w:br/>
      </w:r>
      <w:r>
        <w:t>Tiếng thác nghe</w:t>
      </w:r>
      <w:r>
        <w:t xml:space="preserve"> thấy từ lâu, bấy giờ đang rồn rã cuồn cuộn ở phía dưới chân. Nhưng tôi chưa trông thấy nước: nguồn thác sâu lắm, mà chỗ ấy thì cao. Một con đường nhỏ chạy qua mặt tôi, dẫn đến một cái cầu ghép bằng thân cây như tôi thường gặp. Cầu này thay một chỗ đất sụt</w:t>
      </w:r>
      <w:r>
        <w:t xml:space="preserve"> làm lở một quãng đường ven núi đất và cắt đứt mất lối đến Hoàng Su Phì. Bấy giờ tôi đã nhận ra rằng cô con gái dẫn tôi đi toàn nẻo tắt và hà tiện được tới ba phần tư đường. Vì từ chỗ lều tranh đến đây, đi khỏi một quãng đường thấp rồi lên những đường leo </w:t>
      </w:r>
      <w:r>
        <w:t>lưng chừng núi, còn phải qua một khúc cầu nữa.</w:t>
      </w:r>
      <w:r>
        <w:br/>
      </w:r>
      <w:r>
        <w:t>Chúng tôi tiến lên chừng hai chục bước thì đến bên cầu. Cầu hẹp và dài, chỉ có mươi khúc cây đâm ngang cắm sâu vào núi để nâng đỡ. Cô Thổ nhẹ nhàng đi ra tới giữa rồi ngoảnh lại đợi tôi đi theo. Tôi trông xuốn</w:t>
      </w:r>
      <w:r>
        <w:t>g, thấy dưới sâu lắm, và rải rác có những tảng đá lớn; nước thác chảy xiết, ầm ầm từ một nẻo khuất giữa hai chân núi, vòng khúc rắn xông ra. Tôi còn ngập ngừng một hồi chưa dám đi lên vội. Sau đánh bạo tiến lên được ba bước. Một khúc gỗ cựa mình một cái là</w:t>
      </w:r>
      <w:r>
        <w:t>m tôi sởn cả gai ốc, đã tưởng cái cầu gẫy nhưng không việc gì.</w:t>
      </w:r>
      <w:r>
        <w:br/>
      </w:r>
      <w:r>
        <w:lastRenderedPageBreak/>
        <w:t xml:space="preserve">Tôi phải hết sức dè giữ mới dám bước lên, dò đi như người “leo cầu vồng” vậy. Dưới chân, nước vẫn gầm như chuyển đá, mà bên trái thì cái núi dốc như tường xiêu, lại ở quá tầm tay không thể nào </w:t>
      </w:r>
      <w:r>
        <w:t>vịn được.</w:t>
      </w:r>
      <w:r>
        <w:br/>
      </w:r>
      <w:r>
        <w:t>Dò được nửa cầu rồi. Càng thấy ghê sợ thêm. Liệu chừng không thể qua được khỏi cầu mà không ngã, tôi phải lấy cuộn dây định tìm quăng lên một cái trạc cây nào trên lưng núi, rút chung đôi lại rồi víu lấy mà sang.</w:t>
      </w:r>
      <w:r>
        <w:br/>
      </w:r>
      <w:r>
        <w:br/>
      </w:r>
      <w:r>
        <w:br/>
      </w:r>
      <w:r>
        <w:t xml:space="preserve">Bỗng người con gái Thổ giữ lấy </w:t>
      </w:r>
      <w:r>
        <w:t>tay tôi nói:</w:t>
      </w:r>
      <w:r>
        <w:br/>
      </w:r>
      <w:r>
        <w:t>- Thôi! Không phải đi nữa.</w:t>
      </w:r>
      <w:r>
        <w:br/>
      </w:r>
      <w:r>
        <w:t>Tôi vừa ngật ngưỡng vừa nhìn cô ta, lấy làm kinh dị. Cô Thổ điềm nhiên nhắc lại:</w:t>
      </w:r>
      <w:r>
        <w:br/>
      </w:r>
      <w:r>
        <w:t>- Thôi, không phải đi nữa: Đến nơi rồi!</w:t>
      </w:r>
      <w:r>
        <w:br/>
      </w:r>
      <w:r>
        <w:t>- Sao? Đến nơi?</w:t>
      </w:r>
      <w:r>
        <w:br/>
      </w:r>
      <w:r>
        <w:t>- Phải.</w:t>
      </w:r>
      <w:r>
        <w:br/>
      </w:r>
      <w:r>
        <w:t>Ồ, quái lạ! Quái lạ! Quái lạ! Tôi nghĩ bụng thế - người con gái này thự</w:t>
      </w:r>
      <w:r>
        <w:t>c kỳ quá định trêu mình đây sao?</w:t>
      </w:r>
      <w:r>
        <w:br/>
      </w:r>
      <w:r>
        <w:t xml:space="preserve">Tôi nhìn mặt người con gái để dò xét ý tứ, nhưng cô ta không nhìn tôi và có ý quay mặt đi. </w:t>
      </w:r>
      <w:r>
        <w:br/>
      </w:r>
      <w:r>
        <w:t>Tôi vừa bực mình vừa lo ngại, quát khẽ lên một câu:</w:t>
      </w:r>
      <w:r>
        <w:br/>
      </w:r>
      <w:r>
        <w:t>- Sao lại thế này?</w:t>
      </w:r>
      <w:r>
        <w:br/>
      </w:r>
      <w:r>
        <w:t>Cô ta không trả lời. ánh trăng chiếu vào sắc da người con gá</w:t>
      </w:r>
      <w:r>
        <w:t>i, lúc ấy xanh bệch như da người chết. Nét mặt sắt lại như lo sợ hay tức giận, miệng mím vào một cách đặc biệt, rồi bỗng nói rất nhanh:</w:t>
      </w:r>
      <w:r>
        <w:br/>
      </w:r>
      <w:r>
        <w:t>- Ở dưới cầu này có một người đàn ông cùng đi với tôi rồi lỡ chân rơi xuống đây chết.</w:t>
      </w:r>
      <w:r>
        <w:br/>
      </w:r>
      <w:r>
        <w:t>- Cùng đi chơi với cô à?</w:t>
      </w:r>
      <w:r>
        <w:br/>
      </w:r>
      <w:r>
        <w:t xml:space="preserve">- Ừ. </w:t>
      </w:r>
      <w:r>
        <w:br/>
      </w:r>
      <w:r>
        <w:t>- T</w:t>
      </w:r>
      <w:r>
        <w:t>hế làm sao, nói mau! Sao cô lại gọi tôi đến?</w:t>
      </w:r>
      <w:r>
        <w:br/>
      </w:r>
      <w:r>
        <w:t>Cô Thổ nói:</w:t>
      </w:r>
      <w:r>
        <w:br/>
      </w:r>
      <w:r>
        <w:t>- Tôi nhờ anh đem nó lên đây cho tôi.</w:t>
      </w:r>
      <w:r>
        <w:br/>
      </w:r>
      <w:r>
        <w:t>- Nhờ tôi? Sao lại nhờ tôi? Nhờ tôi mà được à?</w:t>
      </w:r>
      <w:r>
        <w:br/>
      </w:r>
      <w:r>
        <w:t>Cô ta điềm tĩnh không đáp câu hỏi của tôi, nhưng trỏ xuống dưới gầm cầu mà bảo:</w:t>
      </w:r>
      <w:r>
        <w:br/>
      </w:r>
      <w:r>
        <w:t>- Kia kìa, nó ngã xuống mắc vào cà</w:t>
      </w:r>
      <w:r>
        <w:t>nh cây ở lưng chừng núi kia kìa!</w:t>
      </w:r>
      <w:r>
        <w:br/>
      </w:r>
      <w:r>
        <w:t>Tôi chăm chú trông, chỉ thấy nước thác chảy xuống từng bực, bọt sùi lên trắng như tuyết ở xung quan những tảng đá cuội lù đen.</w:t>
      </w:r>
      <w:r>
        <w:br/>
      </w:r>
      <w:r>
        <w:t>- Đâu nào?</w:t>
      </w:r>
      <w:r>
        <w:br/>
      </w:r>
      <w:r>
        <w:t>-Ở cái cây kia mà. Kia kìa, chỉ có một cây thôi, mà nó ở lưng chừng núi.</w:t>
      </w:r>
      <w:r>
        <w:br/>
      </w:r>
      <w:r>
        <w:lastRenderedPageBreak/>
        <w:t>Tôi quỳ gối,</w:t>
      </w:r>
      <w:r>
        <w:t xml:space="preserve"> đầu cúi về phía trong mà trông xuống thì quả thấy ngang núi đâm ra một cây nhỏ, rễ ăn chặt vào, có lẽ sâu lắm, nền đất lở đến tận chỗ ấy mà cây vẫn giữ nguyên. Mình cây cong cong ở chân rồi đâm vát lên trời, cánh lá xoè ra che gần mất một nửa mình người b</w:t>
      </w:r>
      <w:r>
        <w:t>ị nạn. Lúc ấy tôi chỉ trông thấy một cái vai dốc xuống mắc vào gốc cây.</w:t>
      </w:r>
      <w:r>
        <w:br/>
      </w:r>
      <w:r>
        <w:t>- Các người đi xem hát hội ở làng xa hết cả (người con gái nói). Tôi đi tìm chỉ thấy có anh, tôi mới định nhờ anh lấy nó lên hộ tôi.</w:t>
      </w:r>
      <w:r>
        <w:br/>
      </w:r>
      <w:r>
        <w:t>- Ừ thế làm sao không nói thực ngay để cho tôi… (tô</w:t>
      </w:r>
      <w:r>
        <w:t>i nghĩ đến những cử chỉ của tôi trong lều) để cho tôi tưởng cô đến rủ đi chơi thực?</w:t>
      </w:r>
      <w:r>
        <w:br/>
      </w:r>
      <w:r>
        <w:t>Cô gái mỉm cười một cách nhạt nhẽo:</w:t>
      </w:r>
      <w:r>
        <w:br/>
      </w:r>
      <w:r>
        <w:t>- Tôi sợ anh không đến tôi phải nói thế…</w:t>
      </w:r>
      <w:r>
        <w:br/>
      </w:r>
      <w:r>
        <w:t>Thấy tôi có dáng nổi giận, cô vội nói thêm:</w:t>
      </w:r>
      <w:r>
        <w:br/>
      </w:r>
      <w:r>
        <w:t>- Mà rồi tôi cũng về với anh kia mà!</w:t>
      </w:r>
      <w:r>
        <w:br/>
      </w:r>
      <w:r>
        <w:t>Tôi vừa lườm v</w:t>
      </w:r>
      <w:r>
        <w:t>ừa nhại:</w:t>
      </w:r>
      <w:r>
        <w:br/>
      </w:r>
      <w:r>
        <w:t>-Hừ! Về - với - anh!</w:t>
      </w:r>
      <w:r>
        <w:br/>
      </w:r>
      <w:r>
        <w:t>Cô Thổ lại hết lời nói với tôi những câu rất ngọt ngào và thiết tha; mặt thì nhợt nhạt, mắt thì long lanh mà miệng vẫn gượng cười; giọng nói khác đi, hình như cô ta cố nén sự cảm động.</w:t>
      </w:r>
      <w:r>
        <w:br/>
      </w:r>
      <w:r>
        <w:t>Tôi không nỡ từ chối giúp đỡ cô ta. Nhưng</w:t>
      </w:r>
      <w:r>
        <w:t xml:space="preserve"> tôi không giấu cái bực mình, vừa tìm cách xuống đến cái cây.</w:t>
      </w:r>
      <w:r>
        <w:br/>
      </w:r>
      <w:r>
        <w:t>Chỗ sườn núi lở, dốc như bức vách nghiêng, mà trừ cái cây giữ lấy người chết cách tôi khá xa thì chả bấu víu vào đâu được nữa; người bị nạn chắc hẳn ngã về phía trong, nên mới tình cờ mắc vào câ</w:t>
      </w:r>
      <w:r>
        <w:t xml:space="preserve">y đó, chứ nếu ngã phía ngoài hay nhích ra chút nữa thì không còn mảnh xác nào. Tôi giở cuộn dây ra, nằm úp mìn trên cầu rồi giòng dây xuống ướm thử. Cái dây dài được hơn hai thước mà thả đến chỗ ấy cũng không thừa được bao. Tôi thử tìm cách buộc vòng, câu </w:t>
      </w:r>
      <w:r>
        <w:t>lấy người chết lên nhưng vướng nhiều cành nên không làm thế được. Tôi lại kéo dây lên thắt một chục nút để cho dễ bám. Trong khi người con gái ấy lẳng lặng ngồi bên cạnh tôi mà xem.</w:t>
      </w:r>
      <w:r>
        <w:br/>
      </w:r>
      <w:r>
        <w:t>Nước thác vẫn réo ào ào, làm tăng cái vẻ to tát của chốn núi cao vực sâu ở</w:t>
      </w:r>
      <w:r>
        <w:t xml:space="preserve"> dưới bóng một vành trăng lặng lẽ.</w:t>
      </w:r>
      <w:r>
        <w:br/>
      </w:r>
      <w:r>
        <w:t>Tôi nhìn cô Thổ thì cô ta nhìn lại; tôi cau mày mắng:</w:t>
      </w:r>
      <w:r>
        <w:br/>
      </w:r>
      <w:r>
        <w:t>- Buộc đi chứ, ngồi đấy à?</w:t>
      </w:r>
      <w:r>
        <w:br/>
      </w:r>
      <w:r>
        <w:t>- Buộc gì?</w:t>
      </w:r>
      <w:r>
        <w:br/>
      </w:r>
      <w:r>
        <w:t>- Thì thắt nút đi chứ!</w:t>
      </w:r>
      <w:r>
        <w:br/>
      </w:r>
      <w:r>
        <w:t>Cô ta lôi một dây lúng túng thắt được một nút rồi hỏi:</w:t>
      </w:r>
      <w:r>
        <w:br/>
      </w:r>
      <w:r>
        <w:t>- Anh làm những nút này làm gì thế?</w:t>
      </w:r>
      <w:r>
        <w:br/>
      </w:r>
      <w:r>
        <w:t xml:space="preserve">Tôi không thèm </w:t>
      </w:r>
      <w:r>
        <w:t xml:space="preserve">đáp. Rồi thấy cô ta cứ dang tay kéo dây mãi chưa thắt được vòng nào thêm, tôi tức </w:t>
      </w:r>
      <w:r>
        <w:lastRenderedPageBreak/>
        <w:t>mình giật về, không khiến nữa.</w:t>
      </w:r>
      <w:r>
        <w:br/>
      </w:r>
      <w:r>
        <w:t xml:space="preserve">Nút thắt xong tôi buộc rất chắc chắn một đầu dây vào ba thân gỗ về phía núi; bỏ mũ ra, bảo cô Thổ giữ lấy mối buộc chắc chắn để tôi leo xuống. </w:t>
      </w:r>
      <w:r>
        <w:br/>
      </w:r>
      <w:r>
        <w:t>Chân tôi đạp vào đất núi làm cho cát bụi ở đấy theo gió bay cả vào mắt mũi tôi. Tôi vừa buông một tay để giụi thì “sựt” một tiếng ở đầu dây. Tôi lạnh cả người vội quát:</w:t>
      </w:r>
      <w:r>
        <w:br/>
      </w:r>
      <w:r>
        <w:t>- Cái gì thế, cái gì thế?</w:t>
      </w:r>
      <w:r>
        <w:br/>
      </w:r>
      <w:r>
        <w:t>- Không hề gì. Cái mối dây nó thắt chặt lại đấy mà.</w:t>
      </w:r>
      <w:r>
        <w:br/>
      </w:r>
      <w:r>
        <w:t>- Phải c</w:t>
      </w:r>
      <w:r>
        <w:t>ẩn thận nghe không! Phải nằm xuống mà giữ.</w:t>
      </w:r>
      <w:r>
        <w:br/>
      </w:r>
      <w:r>
        <w:t>Cô Thổ trên cầu nằm áp người xuống, hai tay nắm lấy phần đầu dây.</w:t>
      </w:r>
      <w:r>
        <w:br/>
      </w:r>
      <w:r>
        <w:t>Xuống đến nơi tôi bẻ mấy cành lá đi cho quang, và để chân lên một cái chạc nhún thử mấy cái. Cây này là một giống ổi rừng, thân già quánh và to. Lú</w:t>
      </w:r>
      <w:r>
        <w:t>c đứng trên cầu, tôi tưởng là một thứ cây lai và mềm vài thấy nó nhỏ lắm, nên định buộc cuộn dây vào người, ôm lấy cái xác mà bảo cô Thổ kéo lên. Như thế thì khó nhọc vô cùng, chưa chắc người con gái ấy đã kéo nổi.</w:t>
      </w:r>
      <w:r>
        <w:br/>
      </w:r>
      <w:r>
        <w:t>Nhưng bây giờ tôi lại tính cách khác. Ngư</w:t>
      </w:r>
      <w:r>
        <w:t>ời chết là một người đàn ông to lớn mặc quần áo tây vàng; hai chân giạng ra, áp với núi và đâm ngược lên trời, mình úp vào trong, nên tôi không thấy mặt. Hắn bị mắc vai bên phải vào ngay gốc cây và hình như bị nát cả cổ và có lẽ gẫy xương dầm vai; nhưng má</w:t>
      </w:r>
      <w:r>
        <w:t>u chỉ đẫm ra ngoài áo một ít. Một cánh tay nắm lại chọc vào núi, còn tay kia đè ở dưới mình. Tôi ngồi quắp lấy một cành to, tròng lọng dây vào hai chân người kia rồi lựa lách xuống đến tận thắt lưng.</w:t>
      </w:r>
      <w:r>
        <w:br/>
      </w:r>
      <w:r>
        <w:t>Mặt trăng lúc ấy mới lọt một phần xuống sau đỉnh núi trư</w:t>
      </w:r>
      <w:r>
        <w:t>ớc mặt. Tôi trông thấy bóng cây với bóng người tôi in lên cái thây chết. Những cành lá theo gió và theo cách cử động của tôi mà lung lay một cách bình yên.</w:t>
      </w:r>
      <w:r>
        <w:br/>
      </w:r>
      <w:r>
        <w:t>Xem cách ăn mặc của người chết thì tôi đoán là một người Thổ “văn minh” giàu có, hoặc một người Kinh</w:t>
      </w:r>
      <w:r>
        <w:t xml:space="preserve"> buôn bán đường rừng.</w:t>
      </w:r>
      <w:r>
        <w:br/>
      </w:r>
      <w:r>
        <w:t>Tôi bám dây tụt xuống, để một chân lên người chết và ghì cho cái tròng ở lưng hắn thắt vào rõ chặt rồi đạp chân kia vào núi, tôi đu người tôi sang một bên. Vai cái xác liền rời ra cùng với một loạt đất vụn rơi xuống; người chết đã nằm</w:t>
      </w:r>
      <w:r>
        <w:t xml:space="preserve"> ngang ra dưới đầu dây. Cổ hắn trẹo về một bên và hơi ngật ra đằng sau; tóc bộn bề và ướt đẫm, da xám như màu đá mài.</w:t>
      </w:r>
      <w:r>
        <w:br/>
      </w:r>
      <w:r>
        <w:t>Tôi ngồi lên một cành cây nắm lấy vai hắn dìu lại xem cho rõ mặt. Nhưng tôi kêu lên một tiếng kinh dị: ồ lại này!</w:t>
      </w:r>
      <w:r>
        <w:br/>
      </w:r>
      <w:r>
        <w:t>Người bị nạn nào phải ai</w:t>
      </w:r>
      <w:r>
        <w:t xml:space="preserve"> đâu? Chính là ông Ba-đi-ghệt, cái người mạo hiểm táo tớn chúng tôi vẫn biết tiếng, mà tôi mới gặp được hơn nửa tháng, trong một làng ở gần Pakha. Ông này đi trước chúng tôi đã lâu kia mà, sao bây giờ lại vẫn ở đây, rồi lại chết thảm thế này? Mà sao người </w:t>
      </w:r>
      <w:r>
        <w:t>con gái Thổ kia lại…</w:t>
      </w:r>
      <w:r>
        <w:br/>
      </w:r>
      <w:r>
        <w:lastRenderedPageBreak/>
        <w:t>Tôi thoáng nghĩ đến một điều làm cho tôi căm tức.</w:t>
      </w:r>
      <w:r>
        <w:br/>
      </w:r>
      <w:r>
        <w:t>- À thì ra (tôi lẩm bẩm nói thế) thì ra họ trăng gió với nhau đã lâu, hôm nay đi chơi trên cầu này rồi một người rơi xuống chết, rồi nó tìm mình đến, nó dụ mình để gỡ xác nhân tình nó l</w:t>
      </w:r>
      <w:r>
        <w:t>ên!</w:t>
      </w:r>
      <w:r>
        <w:br/>
      </w:r>
      <w:r>
        <w:t>Hai con mắt ông Ba mở lim dim như ngủ gà, như xem cái tức giận trong lòng tôi. Trên cái mặt đầy những máu, máu đọng đen thẫm lại một bên, hai môi dầy trên lún phún một hàng râu; miệng thì nhăn một cái cười kinh khiếp.</w:t>
      </w:r>
      <w:r>
        <w:br/>
      </w:r>
      <w:r>
        <w:t xml:space="preserve">Tôi liền buông tay ra bám dây leo </w:t>
      </w:r>
      <w:r>
        <w:t>lên cầu. Người con gái hỏi, nhưng tôi lặng thinh. Lên tới nơi tôi nhìn nó một cách khinh bỉ.</w:t>
      </w:r>
      <w:r>
        <w:br/>
      </w:r>
      <w:r>
        <w:t>Nó hỏi nữa:</w:t>
      </w:r>
      <w:r>
        <w:br/>
      </w:r>
      <w:r>
        <w:t>- Sao, anh? Xong rồi chứ?</w:t>
      </w:r>
      <w:r>
        <w:br/>
      </w:r>
      <w:r>
        <w:t>Tôi cười gằn:</w:t>
      </w:r>
      <w:r>
        <w:br/>
      </w:r>
      <w:r>
        <w:t>- Xong. Chị cứ việc kéo tình nhân chị lên.</w:t>
      </w:r>
      <w:r>
        <w:br/>
      </w:r>
      <w:r>
        <w:t>Nó chỉ trông tôi một cái nhanh, không nói gì, chống tay ngồi lên rồi</w:t>
      </w:r>
      <w:r>
        <w:t xml:space="preserve"> mắm môi kéo.</w:t>
      </w:r>
      <w:r>
        <w:br/>
      </w:r>
      <w:r>
        <w:t>Nhưng cái xác nặnglắm, nó ngã hẳn người ra mới kéo lên được một chút rồi lại để tụt xuống ngay. Tôi thấy nó làm ngứa mắt liền vuốt tóc lại bên kéo đỡ. Không đầy năm phút cái xác đã nằm trên cầu. Ngời con gái không buộc lại cái khăn vuông sổ x</w:t>
      </w:r>
      <w:r>
        <w:t>uống vai; mớ tóc trong cái khăn ngang phấp phới bộn bề trước gió. Tôi cởi được cái dây tròng ra khỏi lưng người chết thì nó liền xốc nách kéo giật lùi “ông Ba” ra một phía cầu.</w:t>
      </w:r>
      <w:r>
        <w:br/>
      </w:r>
      <w:r>
        <w:t>Tôi toan cuốn xong cái dây thừng rồi mới hỏi xem người con gái định xử trí ra s</w:t>
      </w:r>
      <w:r>
        <w:t>ao, thì bỗng thấy nó cười nhạt một tiếng nghe lạnh đến xương tuỷ. Tôi ngẩng lên nhìn.</w:t>
      </w:r>
      <w:r>
        <w:br/>
      </w:r>
      <w:r>
        <w:t xml:space="preserve">Bây giờ cô thiếu nữ dịu dàng ở trong lều không còn đó nữa. Tôi chỉ thấy một người con gái kỳ dị, đang nghiến răng mà lẩm bẩm trước mặt tôi. Nó vẫn xốc nách người chết để </w:t>
      </w:r>
      <w:r>
        <w:t>ngồi rũ dưới chân, trông thẳng vào mặt tôi nhếch mép một cái rồi nói:</w:t>
      </w:r>
      <w:r>
        <w:br/>
      </w:r>
      <w:r>
        <w:t>- Anh tưởng nó là tình nhân tôi hả? Không! Nó là kẻ thù của tôi. Tại sao? Nó giết mất anh Cẩm của tôi. Anh Cẩm là người sắp lấy tôi, mà nó giết đi, rồi quẳng xuống đây cho mất xác.</w:t>
      </w:r>
      <w:r>
        <w:br/>
      </w:r>
      <w:r>
        <w:t>Nói đ</w:t>
      </w:r>
      <w:r>
        <w:t>oạn nó chỉ tay xuống những dòng nước trắng xoá ở dưới. Tiếng thác chảy như dữ dội thêm. Nhưng cái trường hợp làm tôi quên cả ghê rợn.</w:t>
      </w:r>
      <w:r>
        <w:br/>
      </w:r>
      <w:r>
        <w:t>Người con gái lại nói - phải nghe giọng nó nói mới thấy được cảm giác của tôi lúc bấy giờ.</w:t>
      </w:r>
      <w:r>
        <w:br/>
      </w:r>
      <w:r>
        <w:t>- Nó nhiều tiền, nó muốn lấy tô</w:t>
      </w:r>
      <w:r>
        <w:t xml:space="preserve">i, nó đến dụ tôi, tôi bằng lòng ngay; nhưng tôi bằng lòng ở với nó để lừa nó giết nó. Tôi rủ nó đến đây chơi, nó không nghi ngờ, tôi liền chém nó một nhát. Anh trông đây này! </w:t>
      </w:r>
      <w:r>
        <w:br/>
      </w:r>
      <w:r>
        <w:t>Tôi trông.</w:t>
      </w:r>
      <w:r>
        <w:br/>
      </w:r>
      <w:r>
        <w:t>Ở Sau gáy ông BA quả có một nhát dao bổ thực sâu, nhưng chỗ ấy máu đọ</w:t>
      </w:r>
      <w:r>
        <w:t>ng lại thâm sì nên lúc nãy tôi không để ý.</w:t>
      </w:r>
      <w:r>
        <w:br/>
      </w:r>
      <w:r>
        <w:lastRenderedPageBreak/>
        <w:t>- Tôi chém nó (lời người con gái) để cho nó cũng chết ở dưới cầu này, để chồng tôi… (giọng nói ngày một thêm đầy, gần như nghẹn ngào) để cho chồng tôi thấy được hả dạ… Nhưng mà nó không rơi xuống đến tận dưới thác</w:t>
      </w:r>
      <w:r>
        <w:t xml:space="preserve"> kia, tôimới gọi anh đến. Bây giờ anh đứng mà xem.</w:t>
      </w:r>
      <w:r>
        <w:br/>
      </w:r>
      <w:r>
        <w:t>Trước cái dáng điệu kia, cái giọng nói kia, tôi không biét trả lời sao cả. Tôi cũng không biết xử trí thế nào nữa; tôi đứng ngẩn ra nhìn.</w:t>
      </w:r>
      <w:r>
        <w:br/>
      </w:r>
      <w:r>
        <w:t>Trông con mắt của lóng lánh của người con gái, cùng với cái mặt đan</w:t>
      </w:r>
      <w:r>
        <w:t>h thép kia, tôi tưởng thấy khí chất rừng núi, cái tâm hồn Thổ Mán hiện ra.</w:t>
      </w:r>
      <w:r>
        <w:br/>
      </w:r>
      <w:r>
        <w:t>Tôi vẫn ngẩn ra nhìn.</w:t>
      </w:r>
      <w:r>
        <w:br/>
      </w:r>
      <w:r>
        <w:t>Người con gái lại cười nhạt mà láy lại câu lúc nãy:</w:t>
      </w:r>
      <w:r>
        <w:br/>
      </w:r>
      <w:r>
        <w:t>- Bây giờ anh đứng mà xem.</w:t>
      </w:r>
      <w:r>
        <w:br/>
      </w:r>
      <w:r>
        <w:t>Nói xong, nó đứng dạng hai chân ra, cái mép váy đằng trước căng thẳng bởi hai ốn</w:t>
      </w:r>
      <w:r>
        <w:t>g chân hơi thô và trắng. Một tay nó xốc ông Ba đứng dậy, một tay nữa nâng ở ngang lưng. Tôi toan dò bước đến gần thì đã thấy người con gái rướn mình văng cái thây chết xuống. Rồi không biết vì quá đà hay cố ý, cả người con gái cũng văng theo…</w:t>
      </w:r>
      <w:r>
        <w:br/>
      </w:r>
      <w:r>
        <w:t>Mặt trăng kia</w:t>
      </w:r>
      <w:r>
        <w:t xml:space="preserve"> đã kín đáo ẩn mình sau đỉnh núi; hai cái thây trên cao rơi xuống một tiếng gớm ghê trong những tiếng thác đổ ầm ầm không bao giờ ngớt. </w:t>
      </w:r>
    </w:p>
    <w:p w:rsidR="00000000" w:rsidRDefault="005E26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w:t>
      </w:r>
      <w:r>
        <w:t>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26CC">
      <w:r>
        <w:separator/>
      </w:r>
    </w:p>
  </w:endnote>
  <w:endnote w:type="continuationSeparator" w:id="0">
    <w:p w:rsidR="00000000" w:rsidRDefault="005E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6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26CC">
      <w:r>
        <w:separator/>
      </w:r>
    </w:p>
  </w:footnote>
  <w:footnote w:type="continuationSeparator" w:id="0">
    <w:p w:rsidR="00000000" w:rsidRDefault="005E2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6CC">
    <w:pPr>
      <w:pStyle w:val="Header"/>
      <w:tabs>
        <w:tab w:val="clear" w:pos="4844"/>
        <w:tab w:val="clear" w:pos="9689"/>
        <w:tab w:val="right" w:pos="9720"/>
      </w:tabs>
      <w:rPr>
        <w:color w:val="0070C0"/>
        <w:sz w:val="26"/>
      </w:rPr>
    </w:pPr>
    <w:r>
      <w:rPr>
        <w:color w:val="0070C0"/>
        <w:sz w:val="26"/>
      </w:rPr>
      <w:t>Đêm trăng</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1DC"/>
    <w:rsid w:val="004711DC"/>
    <w:rsid w:val="005E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926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4097</Words>
  <Characters>23354</Characters>
  <Application>Microsoft Office Word</Application>
  <DocSecurity>0</DocSecurity>
  <Lines>194</Lines>
  <Paragraphs>54</Paragraphs>
  <ScaleCrop>false</ScaleCrop>
  <Company/>
  <LinksUpToDate>false</LinksUpToDate>
  <CharactersWithSpaces>27397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trăng - Thế Lữ</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